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1B" w:rsidRPr="00EF2783" w:rsidRDefault="000E621B" w:rsidP="000E621B">
      <w:pPr>
        <w:jc w:val="center"/>
        <w:rPr>
          <w:sz w:val="28"/>
          <w:szCs w:val="28"/>
        </w:rPr>
      </w:pPr>
      <w:r w:rsidRPr="00EF2783">
        <w:rPr>
          <w:sz w:val="28"/>
          <w:szCs w:val="28"/>
        </w:rPr>
        <w:t>Домашняя работа. Как и куда направлять</w:t>
      </w:r>
    </w:p>
    <w:tbl>
      <w:tblPr>
        <w:tblStyle w:val="a3"/>
        <w:tblW w:w="0" w:type="auto"/>
        <w:tblLook w:val="04A0"/>
      </w:tblPr>
      <w:tblGrid>
        <w:gridCol w:w="706"/>
        <w:gridCol w:w="2211"/>
        <w:gridCol w:w="2524"/>
        <w:gridCol w:w="3115"/>
        <w:gridCol w:w="3115"/>
        <w:gridCol w:w="3115"/>
      </w:tblGrid>
      <w:tr w:rsidR="000E621B" w:rsidTr="00380442">
        <w:tc>
          <w:tcPr>
            <w:tcW w:w="706" w:type="dxa"/>
          </w:tcPr>
          <w:p w:rsidR="000E621B" w:rsidRDefault="000E621B" w:rsidP="00380442">
            <w:r>
              <w:t>№</w:t>
            </w:r>
          </w:p>
        </w:tc>
        <w:tc>
          <w:tcPr>
            <w:tcW w:w="2211" w:type="dxa"/>
          </w:tcPr>
          <w:p w:rsidR="000E621B" w:rsidRDefault="000E621B" w:rsidP="00380442">
            <w:r>
              <w:t>учитель</w:t>
            </w:r>
          </w:p>
        </w:tc>
        <w:tc>
          <w:tcPr>
            <w:tcW w:w="2524" w:type="dxa"/>
          </w:tcPr>
          <w:p w:rsidR="000E621B" w:rsidRDefault="000E621B" w:rsidP="00380442">
            <w:r>
              <w:t>предметы</w:t>
            </w:r>
          </w:p>
        </w:tc>
        <w:tc>
          <w:tcPr>
            <w:tcW w:w="3115" w:type="dxa"/>
          </w:tcPr>
          <w:p w:rsidR="000E621B" w:rsidRDefault="000E621B" w:rsidP="00380442">
            <w:r>
              <w:t>Куда  направлять  ДЗ</w:t>
            </w:r>
          </w:p>
        </w:tc>
        <w:tc>
          <w:tcPr>
            <w:tcW w:w="3115" w:type="dxa"/>
          </w:tcPr>
          <w:p w:rsidR="000E621B" w:rsidRDefault="000E621B" w:rsidP="00380442">
            <w:r>
              <w:t>Телефон поддержки</w:t>
            </w:r>
          </w:p>
        </w:tc>
        <w:tc>
          <w:tcPr>
            <w:tcW w:w="3115" w:type="dxa"/>
          </w:tcPr>
          <w:p w:rsidR="000E621B" w:rsidRDefault="000E621B" w:rsidP="00380442">
            <w:r>
              <w:t>Инструкция для родителей</w:t>
            </w:r>
          </w:p>
        </w:tc>
      </w:tr>
      <w:tr w:rsidR="000E621B" w:rsidTr="00380442">
        <w:tc>
          <w:tcPr>
            <w:tcW w:w="706" w:type="dxa"/>
          </w:tcPr>
          <w:p w:rsidR="000E621B" w:rsidRDefault="000E621B" w:rsidP="00380442">
            <w:r>
              <w:t>1</w:t>
            </w:r>
          </w:p>
        </w:tc>
        <w:tc>
          <w:tcPr>
            <w:tcW w:w="2211" w:type="dxa"/>
          </w:tcPr>
          <w:p w:rsidR="000E621B" w:rsidRDefault="000E621B" w:rsidP="00380442">
            <w:r>
              <w:t>Даминова С.Х.</w:t>
            </w:r>
          </w:p>
        </w:tc>
        <w:tc>
          <w:tcPr>
            <w:tcW w:w="2524" w:type="dxa"/>
          </w:tcPr>
          <w:p w:rsidR="000E621B" w:rsidRPr="00917C37" w:rsidRDefault="000E621B" w:rsidP="00380442">
            <w:pPr>
              <w:rPr>
                <w:b/>
              </w:rPr>
            </w:pPr>
            <w:r w:rsidRPr="00917C37">
              <w:rPr>
                <w:b/>
              </w:rPr>
              <w:t>2 класс:</w:t>
            </w:r>
          </w:p>
          <w:p w:rsidR="000E621B" w:rsidRDefault="000E621B" w:rsidP="00380442">
            <w:r>
              <w:t>Башкирский язы</w:t>
            </w:r>
            <w:proofErr w:type="gramStart"/>
            <w:r>
              <w:t>к(</w:t>
            </w:r>
            <w:proofErr w:type="gramEnd"/>
            <w:r>
              <w:t>государственный).</w:t>
            </w:r>
          </w:p>
        </w:tc>
        <w:tc>
          <w:tcPr>
            <w:tcW w:w="3115" w:type="dxa"/>
          </w:tcPr>
          <w:p w:rsidR="000E621B" w:rsidRPr="00EF2783" w:rsidRDefault="000E621B" w:rsidP="00380442">
            <w:r>
              <w:t>ЭК.ВК.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F2783">
              <w:t>.</w:t>
            </w:r>
          </w:p>
          <w:p w:rsidR="000E621B" w:rsidRPr="00EF2783" w:rsidRDefault="000E621B" w:rsidP="00380442">
            <w:r>
              <w:t>БК (понедельник, среда, пятница)</w:t>
            </w:r>
          </w:p>
        </w:tc>
        <w:tc>
          <w:tcPr>
            <w:tcW w:w="3115" w:type="dxa"/>
          </w:tcPr>
          <w:p w:rsidR="000E621B" w:rsidRDefault="000E621B" w:rsidP="00380442">
            <w:r>
              <w:t>8(987)-147-28-34</w:t>
            </w:r>
          </w:p>
        </w:tc>
        <w:tc>
          <w:tcPr>
            <w:tcW w:w="3115" w:type="dxa"/>
          </w:tcPr>
          <w:p w:rsidR="000E621B" w:rsidRDefault="000E621B" w:rsidP="00380442">
            <w:r>
              <w:t>Уважаемые родители, фото или скан работы отправляете удобным вам способом.</w:t>
            </w:r>
          </w:p>
          <w:p w:rsidR="000E621B" w:rsidRDefault="000E621B" w:rsidP="00380442">
            <w:r>
              <w:t>БК. Уважаемые родители, БК вам принесут домой. Три раза в неделю будет приходить дежурный учитель</w:t>
            </w:r>
            <w:proofErr w:type="gramStart"/>
            <w:r>
              <w:t xml:space="preserve"> .</w:t>
            </w:r>
            <w:proofErr w:type="gramEnd"/>
            <w:r>
              <w:t>Так же соберут домашнюю работу, которую сделают ученики в тетрадях.</w:t>
            </w:r>
          </w:p>
          <w:p w:rsidR="000E621B" w:rsidRDefault="000E621B" w:rsidP="00380442"/>
        </w:tc>
      </w:tr>
      <w:tr w:rsidR="000E621B" w:rsidTr="00380442">
        <w:tc>
          <w:tcPr>
            <w:tcW w:w="706" w:type="dxa"/>
          </w:tcPr>
          <w:p w:rsidR="000E621B" w:rsidRDefault="000E621B" w:rsidP="00380442"/>
        </w:tc>
        <w:tc>
          <w:tcPr>
            <w:tcW w:w="2211" w:type="dxa"/>
          </w:tcPr>
          <w:p w:rsidR="000E621B" w:rsidRDefault="000E621B" w:rsidP="00380442"/>
        </w:tc>
        <w:tc>
          <w:tcPr>
            <w:tcW w:w="2524" w:type="dxa"/>
          </w:tcPr>
          <w:p w:rsidR="000E621B" w:rsidRPr="00917C37" w:rsidRDefault="000E621B" w:rsidP="00380442">
            <w:pPr>
              <w:rPr>
                <w:b/>
              </w:rPr>
            </w:pPr>
            <w:r w:rsidRPr="00917C37">
              <w:rPr>
                <w:b/>
              </w:rPr>
              <w:t>3 класс:</w:t>
            </w:r>
          </w:p>
          <w:p w:rsidR="000E621B" w:rsidRDefault="000E621B" w:rsidP="00380442">
            <w:r>
              <w:t>Русский язык;</w:t>
            </w:r>
          </w:p>
          <w:p w:rsidR="000E621B" w:rsidRDefault="000E621B" w:rsidP="00380442">
            <w:r>
              <w:t>Математика;</w:t>
            </w:r>
          </w:p>
          <w:p w:rsidR="000E621B" w:rsidRDefault="000E621B" w:rsidP="00380442">
            <w:r>
              <w:t>Литературное чтение;</w:t>
            </w:r>
          </w:p>
          <w:p w:rsidR="000E621B" w:rsidRDefault="000E621B" w:rsidP="00380442">
            <w:r>
              <w:t>Окружающий мир;</w:t>
            </w:r>
          </w:p>
          <w:p w:rsidR="000E621B" w:rsidRDefault="000E621B" w:rsidP="00380442">
            <w:r>
              <w:t>Технология;</w:t>
            </w:r>
          </w:p>
          <w:p w:rsidR="000E621B" w:rsidRDefault="000E621B" w:rsidP="00380442">
            <w:r>
              <w:t>ИЗО;</w:t>
            </w:r>
          </w:p>
          <w:p w:rsidR="000E621B" w:rsidRDefault="000E621B" w:rsidP="00380442">
            <w:r>
              <w:t>Литературное чтение на родном языке;</w:t>
            </w:r>
          </w:p>
          <w:p w:rsidR="000E621B" w:rsidRDefault="000E621B" w:rsidP="00380442">
            <w:r>
              <w:t>Музыка;</w:t>
            </w:r>
          </w:p>
          <w:p w:rsidR="000E621B" w:rsidRDefault="000E621B" w:rsidP="00380442">
            <w:r>
              <w:t>Родной язык;</w:t>
            </w:r>
          </w:p>
          <w:p w:rsidR="000E621B" w:rsidRDefault="000E621B" w:rsidP="00380442">
            <w:r>
              <w:t>Башкирский язы</w:t>
            </w:r>
            <w:proofErr w:type="gramStart"/>
            <w:r>
              <w:t>к(</w:t>
            </w:r>
            <w:proofErr w:type="gramEnd"/>
            <w:r>
              <w:t>государственный);</w:t>
            </w:r>
          </w:p>
          <w:p w:rsidR="000E621B" w:rsidRDefault="000E621B" w:rsidP="00380442">
            <w:r>
              <w:t>Русский язы</w:t>
            </w:r>
            <w:proofErr w:type="gramStart"/>
            <w:r>
              <w:t>к(</w:t>
            </w:r>
            <w:proofErr w:type="spellStart"/>
            <w:proofErr w:type="gramEnd"/>
            <w:r>
              <w:t>внеурочка</w:t>
            </w:r>
            <w:proofErr w:type="spellEnd"/>
            <w:r>
              <w:t>);</w:t>
            </w:r>
          </w:p>
          <w:p w:rsidR="000E621B" w:rsidRDefault="000E621B" w:rsidP="00380442">
            <w:r>
              <w:t>ИЗ</w:t>
            </w:r>
            <w:proofErr w:type="gramStart"/>
            <w:r>
              <w:t>О(</w:t>
            </w:r>
            <w:proofErr w:type="spellStart"/>
            <w:proofErr w:type="gramEnd"/>
            <w:r>
              <w:t>внеурочка</w:t>
            </w:r>
            <w:proofErr w:type="spellEnd"/>
            <w:r>
              <w:t>);</w:t>
            </w:r>
          </w:p>
          <w:p w:rsidR="000E621B" w:rsidRDefault="000E621B" w:rsidP="00380442">
            <w:r>
              <w:t>Технологи</w:t>
            </w:r>
            <w:proofErr w:type="gramStart"/>
            <w:r>
              <w:t>я(</w:t>
            </w:r>
            <w:proofErr w:type="spellStart"/>
            <w:proofErr w:type="gramEnd"/>
            <w:r>
              <w:t>внеурочка</w:t>
            </w:r>
            <w:proofErr w:type="spellEnd"/>
            <w:r>
              <w:t>).</w:t>
            </w:r>
          </w:p>
        </w:tc>
        <w:tc>
          <w:tcPr>
            <w:tcW w:w="3115" w:type="dxa"/>
          </w:tcPr>
          <w:p w:rsidR="000E621B" w:rsidRPr="00EF2783" w:rsidRDefault="000E621B" w:rsidP="00380442">
            <w:r>
              <w:t>ЭК.ВК.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F2783">
              <w:t>.</w:t>
            </w:r>
          </w:p>
          <w:p w:rsidR="000E621B" w:rsidRDefault="000E621B" w:rsidP="00380442">
            <w:r>
              <w:t>БК (понедельник, среда, пятница)</w:t>
            </w:r>
          </w:p>
        </w:tc>
        <w:tc>
          <w:tcPr>
            <w:tcW w:w="3115" w:type="dxa"/>
          </w:tcPr>
          <w:p w:rsidR="000E621B" w:rsidRDefault="000E621B" w:rsidP="00380442">
            <w:r>
              <w:t>8(987)-147-28-34</w:t>
            </w:r>
          </w:p>
        </w:tc>
        <w:tc>
          <w:tcPr>
            <w:tcW w:w="3115" w:type="dxa"/>
          </w:tcPr>
          <w:p w:rsidR="000E621B" w:rsidRDefault="000E621B" w:rsidP="00380442">
            <w:r>
              <w:t>Уважаемые родители, фото или скан работы отправляете удобным вам способом.</w:t>
            </w:r>
          </w:p>
          <w:p w:rsidR="000E621B" w:rsidRDefault="000E621B" w:rsidP="00380442">
            <w:r>
              <w:t>БК. Уважаемые родители, БК вам принесут домой. Три раза в неделю будет приходить дежурный учитель</w:t>
            </w:r>
            <w:proofErr w:type="gramStart"/>
            <w:r>
              <w:t xml:space="preserve"> .</w:t>
            </w:r>
            <w:proofErr w:type="gramEnd"/>
            <w:r>
              <w:t>Так же соберут домашнюю работу, которую сделают ученики в тетрадях.</w:t>
            </w:r>
          </w:p>
          <w:p w:rsidR="000E621B" w:rsidRDefault="000E621B" w:rsidP="00380442"/>
        </w:tc>
      </w:tr>
      <w:tr w:rsidR="000E621B" w:rsidTr="00380442">
        <w:tc>
          <w:tcPr>
            <w:tcW w:w="706" w:type="dxa"/>
          </w:tcPr>
          <w:p w:rsidR="000E621B" w:rsidRDefault="000E621B" w:rsidP="00380442"/>
        </w:tc>
        <w:tc>
          <w:tcPr>
            <w:tcW w:w="2211" w:type="dxa"/>
          </w:tcPr>
          <w:p w:rsidR="000E621B" w:rsidRDefault="000E621B" w:rsidP="00380442"/>
        </w:tc>
        <w:tc>
          <w:tcPr>
            <w:tcW w:w="2524" w:type="dxa"/>
          </w:tcPr>
          <w:p w:rsidR="000E621B" w:rsidRPr="00917C37" w:rsidRDefault="000E621B" w:rsidP="00380442">
            <w:pPr>
              <w:rPr>
                <w:b/>
              </w:rPr>
            </w:pPr>
            <w:r w:rsidRPr="00917C37">
              <w:rPr>
                <w:b/>
              </w:rPr>
              <w:t>4 класс:</w:t>
            </w:r>
          </w:p>
          <w:p w:rsidR="000E621B" w:rsidRDefault="000E621B" w:rsidP="00380442">
            <w:r>
              <w:t>Русский язык;</w:t>
            </w:r>
          </w:p>
          <w:p w:rsidR="000E621B" w:rsidRDefault="000E621B" w:rsidP="00380442">
            <w:r>
              <w:t>Математика;</w:t>
            </w:r>
          </w:p>
          <w:p w:rsidR="000E621B" w:rsidRDefault="000E621B" w:rsidP="00380442">
            <w:r>
              <w:lastRenderedPageBreak/>
              <w:t>Литературное чтение;</w:t>
            </w:r>
          </w:p>
          <w:p w:rsidR="000E621B" w:rsidRDefault="000E621B" w:rsidP="00380442">
            <w:r>
              <w:t>Окружающий мир;</w:t>
            </w:r>
          </w:p>
          <w:p w:rsidR="000E621B" w:rsidRDefault="000E621B" w:rsidP="00380442">
            <w:r>
              <w:t>Технология;</w:t>
            </w:r>
          </w:p>
          <w:p w:rsidR="000E621B" w:rsidRDefault="000E621B" w:rsidP="00380442">
            <w:r>
              <w:t>ИЗО;</w:t>
            </w:r>
          </w:p>
          <w:p w:rsidR="000E621B" w:rsidRDefault="000E621B" w:rsidP="00380442">
            <w:r>
              <w:t>Литературное чтение на родном языке;</w:t>
            </w:r>
          </w:p>
          <w:p w:rsidR="000E621B" w:rsidRDefault="000E621B" w:rsidP="00380442">
            <w:r>
              <w:t>Музыка;</w:t>
            </w:r>
          </w:p>
          <w:p w:rsidR="000E621B" w:rsidRDefault="000E621B" w:rsidP="00380442">
            <w:r>
              <w:t>Родной язык;</w:t>
            </w:r>
          </w:p>
          <w:p w:rsidR="000E621B" w:rsidRDefault="000E621B" w:rsidP="00380442">
            <w:r>
              <w:t>Башкирский язы</w:t>
            </w:r>
            <w:proofErr w:type="gramStart"/>
            <w:r>
              <w:t>к(</w:t>
            </w:r>
            <w:proofErr w:type="gramEnd"/>
            <w:r>
              <w:t>государственный);</w:t>
            </w:r>
          </w:p>
          <w:p w:rsidR="000E621B" w:rsidRDefault="000E621B" w:rsidP="00380442">
            <w:r>
              <w:t>Основы религиозной культуры и светской этики;</w:t>
            </w:r>
          </w:p>
          <w:p w:rsidR="000E621B" w:rsidRDefault="000E621B" w:rsidP="00380442">
            <w:r>
              <w:t>Литературное чтени</w:t>
            </w:r>
            <w:proofErr w:type="gramStart"/>
            <w:r>
              <w:t>е(</w:t>
            </w:r>
            <w:proofErr w:type="spellStart"/>
            <w:proofErr w:type="gramEnd"/>
            <w:r>
              <w:t>внеурочка</w:t>
            </w:r>
            <w:proofErr w:type="spellEnd"/>
            <w:r>
              <w:t>);</w:t>
            </w:r>
          </w:p>
          <w:p w:rsidR="000E621B" w:rsidRDefault="000E621B" w:rsidP="00380442">
            <w:r>
              <w:t>ИЗ</w:t>
            </w:r>
            <w:proofErr w:type="gramStart"/>
            <w:r>
              <w:t>О(</w:t>
            </w:r>
            <w:proofErr w:type="spellStart"/>
            <w:proofErr w:type="gramEnd"/>
            <w:r>
              <w:t>внеурочка</w:t>
            </w:r>
            <w:proofErr w:type="spellEnd"/>
            <w:r>
              <w:t>);</w:t>
            </w:r>
          </w:p>
          <w:p w:rsidR="000E621B" w:rsidRDefault="000E621B" w:rsidP="00380442">
            <w:r>
              <w:t>Технологи</w:t>
            </w:r>
            <w:proofErr w:type="gramStart"/>
            <w:r>
              <w:t>я(</w:t>
            </w:r>
            <w:proofErr w:type="spellStart"/>
            <w:proofErr w:type="gramEnd"/>
            <w:r>
              <w:t>внеурочка</w:t>
            </w:r>
            <w:proofErr w:type="spellEnd"/>
            <w:r>
              <w:t>).</w:t>
            </w:r>
          </w:p>
        </w:tc>
        <w:tc>
          <w:tcPr>
            <w:tcW w:w="3115" w:type="dxa"/>
          </w:tcPr>
          <w:p w:rsidR="000E621B" w:rsidRPr="00EF2783" w:rsidRDefault="000E621B" w:rsidP="00380442">
            <w:r>
              <w:lastRenderedPageBreak/>
              <w:t>ЭК.ВК.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F2783">
              <w:t>.</w:t>
            </w:r>
          </w:p>
          <w:p w:rsidR="000E621B" w:rsidRDefault="000E621B" w:rsidP="00380442">
            <w:r>
              <w:t>БК (понедельник, среда, пятница)</w:t>
            </w:r>
          </w:p>
        </w:tc>
        <w:tc>
          <w:tcPr>
            <w:tcW w:w="3115" w:type="dxa"/>
          </w:tcPr>
          <w:p w:rsidR="000E621B" w:rsidRDefault="000E621B" w:rsidP="00380442">
            <w:r>
              <w:t>8(987)-147-28-34</w:t>
            </w:r>
          </w:p>
        </w:tc>
        <w:tc>
          <w:tcPr>
            <w:tcW w:w="3115" w:type="dxa"/>
          </w:tcPr>
          <w:p w:rsidR="000E621B" w:rsidRDefault="000E621B" w:rsidP="00380442">
            <w:r>
              <w:t>Уважаемые родители, фото или скан работы отправляете удобным вам способом.</w:t>
            </w:r>
          </w:p>
          <w:p w:rsidR="000E621B" w:rsidRDefault="000E621B" w:rsidP="00380442">
            <w:r>
              <w:lastRenderedPageBreak/>
              <w:t>БК. Уважаемые родители, БК вам принесут домой. Три раза в неделю будет приходить дежурный учитель</w:t>
            </w:r>
            <w:proofErr w:type="gramStart"/>
            <w:r>
              <w:t xml:space="preserve"> .</w:t>
            </w:r>
            <w:proofErr w:type="gramEnd"/>
            <w:r>
              <w:t>Так же соберут домашнюю работу, которую сделают ученики в тетрадях.</w:t>
            </w:r>
          </w:p>
          <w:p w:rsidR="000E621B" w:rsidRDefault="000E621B" w:rsidP="00380442"/>
        </w:tc>
      </w:tr>
    </w:tbl>
    <w:p w:rsidR="00B043FB" w:rsidRDefault="00B043FB"/>
    <w:sectPr w:rsidR="00B043FB" w:rsidSect="000E62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21B"/>
    <w:rsid w:val="000E621B"/>
    <w:rsid w:val="00B0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2020-04-23T15:37:00Z</dcterms:created>
  <dcterms:modified xsi:type="dcterms:W3CDTF">2020-04-23T15:38:00Z</dcterms:modified>
</cp:coreProperties>
</file>